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C" w:rsidRPr="0035083D" w:rsidRDefault="006E536C" w:rsidP="006E53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83D">
        <w:rPr>
          <w:rFonts w:ascii="Times New Roman" w:hAnsi="Times New Roman" w:cs="Times New Roman"/>
          <w:b/>
          <w:sz w:val="24"/>
          <w:szCs w:val="24"/>
          <w:u w:val="single"/>
        </w:rPr>
        <w:t>РАСПИСАН</w:t>
      </w:r>
      <w:r w:rsidR="003F0B44" w:rsidRPr="0035083D">
        <w:rPr>
          <w:rFonts w:ascii="Times New Roman" w:hAnsi="Times New Roman" w:cs="Times New Roman"/>
          <w:b/>
          <w:sz w:val="24"/>
          <w:szCs w:val="24"/>
          <w:u w:val="single"/>
        </w:rPr>
        <w:t>ИЕ ДИСТАНЦИОНН</w:t>
      </w:r>
      <w:r w:rsidR="00534315" w:rsidRPr="0035083D">
        <w:rPr>
          <w:rFonts w:ascii="Times New Roman" w:hAnsi="Times New Roman" w:cs="Times New Roman"/>
          <w:b/>
          <w:sz w:val="24"/>
          <w:szCs w:val="24"/>
          <w:u w:val="single"/>
        </w:rPr>
        <w:t xml:space="preserve">ЫХ ЗАНЯТИЙ </w:t>
      </w:r>
      <w:r w:rsidR="003F0B44" w:rsidRPr="00350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5083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534315" w:rsidRPr="0035083D"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  <w:r w:rsidRPr="00350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1D79" w:rsidRPr="0035083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350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23E8" w:rsidRPr="009A23E8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230A6D" w:rsidRPr="0035083D">
        <w:rPr>
          <w:rFonts w:ascii="Times New Roman" w:hAnsi="Times New Roman" w:cs="Times New Roman"/>
          <w:b/>
          <w:sz w:val="24"/>
          <w:szCs w:val="24"/>
          <w:u w:val="single"/>
        </w:rPr>
        <w:t>.12</w:t>
      </w:r>
      <w:r w:rsidR="00534315" w:rsidRPr="003508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34315" w:rsidRPr="0035083D" w:rsidRDefault="00534315" w:rsidP="006E53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83D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134"/>
        <w:gridCol w:w="1385"/>
        <w:gridCol w:w="1788"/>
        <w:gridCol w:w="2072"/>
        <w:gridCol w:w="4678"/>
        <w:gridCol w:w="3402"/>
      </w:tblGrid>
      <w:tr w:rsidR="00534315" w:rsidRPr="0035083D" w:rsidTr="002260F3">
        <w:trPr>
          <w:cantSplit/>
          <w:trHeight w:val="833"/>
        </w:trPr>
        <w:tc>
          <w:tcPr>
            <w:tcW w:w="675" w:type="dxa"/>
            <w:textDirection w:val="btLr"/>
          </w:tcPr>
          <w:p w:rsidR="00534315" w:rsidRPr="0035083D" w:rsidRDefault="00534315" w:rsidP="00156A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08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34315" w:rsidRPr="0035083D" w:rsidRDefault="00534315" w:rsidP="0015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85" w:type="dxa"/>
          </w:tcPr>
          <w:p w:rsidR="00534315" w:rsidRPr="0035083D" w:rsidRDefault="00534315" w:rsidP="0015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88" w:type="dxa"/>
          </w:tcPr>
          <w:p w:rsidR="00534315" w:rsidRPr="0035083D" w:rsidRDefault="00534315" w:rsidP="0015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3D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Pr="0035083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072" w:type="dxa"/>
          </w:tcPr>
          <w:p w:rsidR="00534315" w:rsidRPr="0035083D" w:rsidRDefault="00534315" w:rsidP="0015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534315" w:rsidRPr="0035083D" w:rsidRDefault="00534315" w:rsidP="0053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534315" w:rsidRPr="0035083D" w:rsidRDefault="00534315" w:rsidP="00D8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58B4" w:rsidRPr="008D0DD6" w:rsidTr="002260F3">
        <w:trPr>
          <w:trHeight w:val="833"/>
        </w:trPr>
        <w:tc>
          <w:tcPr>
            <w:tcW w:w="675" w:type="dxa"/>
          </w:tcPr>
          <w:p w:rsidR="00D358B4" w:rsidRPr="008D0DD6" w:rsidRDefault="00D358B4" w:rsidP="00D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8B4" w:rsidRPr="008D0DD6" w:rsidRDefault="00D358B4" w:rsidP="00D3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8.50 – 9.20 </w:t>
            </w:r>
          </w:p>
        </w:tc>
        <w:tc>
          <w:tcPr>
            <w:tcW w:w="1385" w:type="dxa"/>
          </w:tcPr>
          <w:p w:rsidR="00D358B4" w:rsidRPr="008D0DD6" w:rsidRDefault="00D358B4" w:rsidP="00D35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  <w:r w:rsidRPr="008D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</w:tcPr>
          <w:p w:rsidR="00D358B4" w:rsidRPr="008D0DD6" w:rsidRDefault="00D358B4" w:rsidP="00D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358B4" w:rsidRPr="008D0DD6" w:rsidRDefault="00D358B4" w:rsidP="00D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Миронова М.Д</w:t>
            </w:r>
          </w:p>
        </w:tc>
        <w:tc>
          <w:tcPr>
            <w:tcW w:w="2072" w:type="dxa"/>
          </w:tcPr>
          <w:p w:rsidR="00230A6D" w:rsidRPr="008D0DD6" w:rsidRDefault="002260F3" w:rsidP="002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3E8" w:rsidRPr="008D0DD6">
              <w:rPr>
                <w:rFonts w:ascii="Times New Roman" w:hAnsi="Times New Roman" w:cs="Times New Roman"/>
                <w:sz w:val="24"/>
                <w:szCs w:val="24"/>
              </w:rPr>
              <w:t>онтрольная работа по теме: "Новая история 1800-1900".</w:t>
            </w:r>
          </w:p>
        </w:tc>
        <w:tc>
          <w:tcPr>
            <w:tcW w:w="4678" w:type="dxa"/>
          </w:tcPr>
          <w:p w:rsidR="00D358B4" w:rsidRPr="008D0DD6" w:rsidRDefault="009A23E8" w:rsidP="00C8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.  Проходим по ссылке</w:t>
            </w:r>
            <w:proofErr w:type="gramStart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D6391" w:rsidRPr="0001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http://school18.minobr63.ru/wp-content/uploads/2020/12/itogovaya_8_klass.pdf</w:t>
              </w:r>
            </w:hyperlink>
            <w:r w:rsidR="008D6391">
              <w:rPr>
                <w:rFonts w:ascii="Times New Roman" w:hAnsi="Times New Roman" w:cs="Times New Roman"/>
                <w:sz w:val="24"/>
                <w:szCs w:val="24"/>
              </w:rPr>
              <w:t xml:space="preserve">   и выполняем работу</w:t>
            </w:r>
          </w:p>
        </w:tc>
        <w:tc>
          <w:tcPr>
            <w:tcW w:w="3402" w:type="dxa"/>
          </w:tcPr>
          <w:p w:rsidR="0035083D" w:rsidRPr="008D0DD6" w:rsidRDefault="009A23E8" w:rsidP="00226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Работу прислать по электронной почте к следующему уроку: </w:t>
            </w:r>
            <w:hyperlink r:id="rId5" w:history="1"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mashulya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.86@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8057A" w:rsidRPr="008D0DD6" w:rsidTr="002260F3">
        <w:trPr>
          <w:trHeight w:val="833"/>
        </w:trPr>
        <w:tc>
          <w:tcPr>
            <w:tcW w:w="675" w:type="dxa"/>
          </w:tcPr>
          <w:p w:rsidR="00C8057A" w:rsidRPr="008D0DD6" w:rsidRDefault="00C8057A" w:rsidP="00D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57A" w:rsidRPr="008D0DD6" w:rsidRDefault="00C8057A" w:rsidP="00D3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1385" w:type="dxa"/>
            <w:shd w:val="clear" w:color="auto" w:fill="auto"/>
          </w:tcPr>
          <w:p w:rsidR="00C8057A" w:rsidRPr="008D0DD6" w:rsidRDefault="00C8057A" w:rsidP="00D3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  <w:shd w:val="clear" w:color="auto" w:fill="auto"/>
          </w:tcPr>
          <w:p w:rsidR="00C8057A" w:rsidRPr="008D0DD6" w:rsidRDefault="00C8057A" w:rsidP="00D3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Математика/</w:t>
            </w:r>
          </w:p>
          <w:p w:rsidR="00C8057A" w:rsidRPr="008D0DD6" w:rsidRDefault="00C8057A" w:rsidP="00D3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8057A" w:rsidRPr="008D0DD6" w:rsidRDefault="00C8057A" w:rsidP="00D3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Кручинина О.И</w:t>
            </w:r>
          </w:p>
        </w:tc>
        <w:tc>
          <w:tcPr>
            <w:tcW w:w="2072" w:type="dxa"/>
            <w:shd w:val="clear" w:color="auto" w:fill="auto"/>
          </w:tcPr>
          <w:p w:rsidR="00C8057A" w:rsidRPr="008D0DD6" w:rsidRDefault="00C8057A" w:rsidP="00D3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«Преобразование выражений, содержащих квадратные корни»</w:t>
            </w:r>
          </w:p>
        </w:tc>
        <w:tc>
          <w:tcPr>
            <w:tcW w:w="4678" w:type="dxa"/>
            <w:shd w:val="clear" w:color="auto" w:fill="auto"/>
          </w:tcPr>
          <w:p w:rsidR="00C8057A" w:rsidRPr="008D0DD6" w:rsidRDefault="00C8057A" w:rsidP="00C8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.  Проходим по ссылке </w:t>
            </w:r>
            <w:hyperlink r:id="rId6" w:history="1">
              <w:r w:rsidRPr="0001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http://school18.minobr63.ru/wp-content/uploads/2020/12/test_preobrazovanie_vyrazheniysoderzhashchih_kvadratnye_korni_8_klass.pdf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выполняем работу</w:t>
            </w:r>
          </w:p>
        </w:tc>
        <w:tc>
          <w:tcPr>
            <w:tcW w:w="3402" w:type="dxa"/>
            <w:shd w:val="clear" w:color="auto" w:fill="auto"/>
          </w:tcPr>
          <w:p w:rsidR="00C8057A" w:rsidRPr="00561FD1" w:rsidRDefault="00C8057A" w:rsidP="00561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Работу прислать по электронной почте </w:t>
            </w:r>
            <w:r w:rsidR="00561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61FD1" w:rsidRPr="000174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kruchinina</w:t>
              </w:r>
              <w:r w:rsidR="00561FD1" w:rsidRPr="00561F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561FD1" w:rsidRPr="000174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61FD1" w:rsidRPr="00561F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1FD1" w:rsidRPr="000174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61FD1" w:rsidRPr="00561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FD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561FD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561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уроку: </w:t>
            </w:r>
          </w:p>
        </w:tc>
      </w:tr>
      <w:tr w:rsidR="00C8057A" w:rsidRPr="008D0DD6" w:rsidTr="002260F3">
        <w:trPr>
          <w:trHeight w:val="833"/>
        </w:trPr>
        <w:tc>
          <w:tcPr>
            <w:tcW w:w="675" w:type="dxa"/>
          </w:tcPr>
          <w:p w:rsidR="00C8057A" w:rsidRPr="008D0DD6" w:rsidRDefault="00C8057A" w:rsidP="00C5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385" w:type="dxa"/>
          </w:tcPr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</w:tcPr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i/>
                <w:sz w:val="24"/>
                <w:szCs w:val="24"/>
              </w:rPr>
              <w:t>Оболенская Е.Г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7A" w:rsidRPr="008D0DD6" w:rsidRDefault="00C8057A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речи. Сочинение на тему "Твоё любимое место для путешествий".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7A" w:rsidRPr="008D0DD6" w:rsidRDefault="00C8057A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ZOOM. В случае отсутствия подключения пройти по ссылке: </w:t>
            </w:r>
          </w:p>
          <w:p w:rsidR="00C8057A" w:rsidRPr="008D0DD6" w:rsidRDefault="00FA5B9E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057A"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https://www.youtube.com/watch?v=-9khRGD42ao</w:t>
              </w:r>
            </w:hyperlink>
          </w:p>
          <w:p w:rsidR="00C8057A" w:rsidRPr="008D0DD6" w:rsidRDefault="00C8057A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Работа с учебником: упр.1.2 и культурную заметку - стр.86 чтение, перевод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7A" w:rsidRPr="008D0DD6" w:rsidRDefault="00C8057A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упр.1.3 стр.87 фразы объяснения и повторного вопроса записать, выучить. Отчет о выполнении задания присылать учителю на электронную почту </w:t>
            </w:r>
            <w:hyperlink r:id="rId9" w:history="1"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lady.obolenskaja@yandex.ru</w:t>
              </w:r>
            </w:hyperlink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57A" w:rsidRPr="008D0DD6" w:rsidRDefault="00C8057A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bookmarkEnd w:id="0"/>
      <w:tr w:rsidR="00C8057A" w:rsidRPr="008D0DD6" w:rsidTr="0095142F">
        <w:trPr>
          <w:trHeight w:val="416"/>
        </w:trPr>
        <w:tc>
          <w:tcPr>
            <w:tcW w:w="675" w:type="dxa"/>
          </w:tcPr>
          <w:p w:rsidR="00C8057A" w:rsidRPr="008D0DD6" w:rsidRDefault="00C8057A" w:rsidP="00C5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85" w:type="dxa"/>
            <w:shd w:val="clear" w:color="auto" w:fill="auto"/>
          </w:tcPr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  <w:shd w:val="clear" w:color="auto" w:fill="auto"/>
          </w:tcPr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Сатдыкова</w:t>
            </w:r>
            <w:proofErr w:type="spellEnd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 Э.Р</w:t>
            </w:r>
          </w:p>
        </w:tc>
        <w:tc>
          <w:tcPr>
            <w:tcW w:w="2072" w:type="dxa"/>
          </w:tcPr>
          <w:p w:rsidR="00C8057A" w:rsidRPr="008D0DD6" w:rsidRDefault="00C8057A" w:rsidP="00CF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Техника прыжка ноги врозь</w:t>
            </w:r>
          </w:p>
        </w:tc>
        <w:tc>
          <w:tcPr>
            <w:tcW w:w="4678" w:type="dxa"/>
          </w:tcPr>
          <w:p w:rsidR="00C8057A" w:rsidRPr="008D0DD6" w:rsidRDefault="00C8057A" w:rsidP="0095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, если не удалось подключиться </w:t>
            </w:r>
            <w:r w:rsidRPr="002260F3">
              <w:rPr>
                <w:rFonts w:ascii="Times New Roman" w:hAnsi="Times New Roman" w:cs="Times New Roman"/>
                <w:sz w:val="24"/>
                <w:szCs w:val="24"/>
              </w:rPr>
              <w:t>Просмотреть комплекс.</w:t>
            </w: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https://yandex.ru/video/preview?text=техника%20прыжка%20ноги%20врозь%20видео&amp;path=wizard&amp;parent-reqid=1606831328598612-789274626141538163900163-production-app-host-vla-web-yp-78&amp;wiz_type=vital&amp;filmId=9651624210286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583122</w:t>
              </w:r>
            </w:hyperlink>
          </w:p>
        </w:tc>
        <w:tc>
          <w:tcPr>
            <w:tcW w:w="3402" w:type="dxa"/>
          </w:tcPr>
          <w:p w:rsidR="00C8057A" w:rsidRPr="008D0DD6" w:rsidRDefault="00C8057A" w:rsidP="0095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8057A" w:rsidRPr="008D0DD6" w:rsidTr="002260F3">
        <w:trPr>
          <w:trHeight w:val="833"/>
        </w:trPr>
        <w:tc>
          <w:tcPr>
            <w:tcW w:w="675" w:type="dxa"/>
          </w:tcPr>
          <w:p w:rsidR="00C8057A" w:rsidRPr="008D0DD6" w:rsidRDefault="00C8057A" w:rsidP="00C5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057A" w:rsidRPr="008D0DD6" w:rsidRDefault="00C8057A" w:rsidP="00C5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C8057A" w:rsidRPr="008D0DD6" w:rsidRDefault="00C8057A" w:rsidP="00C5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057A" w:rsidRPr="008D0DD6" w:rsidRDefault="00C8057A" w:rsidP="00C5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C8057A" w:rsidRPr="008D0DD6" w:rsidRDefault="00C8057A" w:rsidP="00C5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Репьева А.А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057A" w:rsidRPr="008D0DD6" w:rsidRDefault="00C8057A" w:rsidP="00CF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0D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Безличные</w:t>
            </w:r>
            <w:proofErr w:type="spellEnd"/>
            <w:r w:rsidRPr="008D0D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D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8D0D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057A" w:rsidRPr="002260F3" w:rsidRDefault="00C8057A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подключения пройти по ссылке: </w:t>
            </w:r>
            <w:r w:rsidRPr="0022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57A" w:rsidRPr="008D0DD6" w:rsidRDefault="00FA5B9E" w:rsidP="0022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057A"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057A"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057A"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057A"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057A"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8057A"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057A"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8057A"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057A"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8057A"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8057A"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8057A"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8057A"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aj</w:t>
              </w:r>
              <w:proofErr w:type="spellEnd"/>
              <w:r w:rsidR="00C8057A"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C8057A"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C8057A"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</w:t>
              </w:r>
              <w:proofErr w:type="spellStart"/>
              <w:r w:rsidR="00C8057A"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qUBJM</w:t>
              </w:r>
              <w:proofErr w:type="spellEnd"/>
            </w:hyperlink>
            <w:r w:rsidR="00C8057A" w:rsidRPr="0022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057A" w:rsidRPr="008D0DD6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159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57A" w:rsidRPr="002260F3" w:rsidRDefault="00C8057A" w:rsidP="0035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упражнение 157(2)</w:t>
            </w:r>
          </w:p>
          <w:p w:rsidR="00C8057A" w:rsidRPr="008D0DD6" w:rsidRDefault="00C8057A" w:rsidP="0035083D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задания присылать учителю на электронную почту </w:t>
            </w:r>
            <w:hyperlink r:id="rId12" w:history="1"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>
              <w:t xml:space="preserve"> </w:t>
            </w:r>
          </w:p>
          <w:p w:rsidR="00C8057A" w:rsidRPr="008D0DD6" w:rsidRDefault="00C8057A" w:rsidP="0022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tr w:rsidR="00C8057A" w:rsidRPr="008D0DD6" w:rsidTr="002260F3">
        <w:trPr>
          <w:trHeight w:val="833"/>
        </w:trPr>
        <w:tc>
          <w:tcPr>
            <w:tcW w:w="675" w:type="dxa"/>
          </w:tcPr>
          <w:p w:rsidR="00C8057A" w:rsidRPr="008D0DD6" w:rsidRDefault="00C8057A" w:rsidP="00C5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12:20 – 12:50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57A" w:rsidRPr="008D0DD6" w:rsidRDefault="00C8057A" w:rsidP="00C54A02">
            <w:pPr>
              <w:pStyle w:val="4"/>
              <w:shd w:val="clear" w:color="auto" w:fill="auto"/>
              <w:spacing w:line="250" w:lineRule="exact"/>
              <w:ind w:left="200"/>
              <w:jc w:val="left"/>
              <w:rPr>
                <w:sz w:val="24"/>
                <w:szCs w:val="24"/>
              </w:rPr>
            </w:pPr>
            <w:r w:rsidRPr="008D0DD6">
              <w:rPr>
                <w:sz w:val="24"/>
                <w:szCs w:val="24"/>
              </w:rPr>
              <w:t>Онлайн</w:t>
            </w:r>
          </w:p>
          <w:p w:rsidR="00C8057A" w:rsidRPr="008D0DD6" w:rsidRDefault="00C8057A" w:rsidP="00C54A02">
            <w:pPr>
              <w:pStyle w:val="4"/>
              <w:shd w:val="clear" w:color="auto" w:fill="auto"/>
              <w:spacing w:line="254" w:lineRule="exact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57A" w:rsidRPr="008D0DD6" w:rsidRDefault="00C8057A" w:rsidP="00C54A02">
            <w:pPr>
              <w:pStyle w:val="50"/>
              <w:shd w:val="clear" w:color="auto" w:fill="auto"/>
              <w:rPr>
                <w:sz w:val="24"/>
                <w:szCs w:val="24"/>
              </w:rPr>
            </w:pPr>
            <w:r w:rsidRPr="008D0DD6">
              <w:rPr>
                <w:sz w:val="24"/>
                <w:szCs w:val="24"/>
              </w:rPr>
              <w:t>Литература</w:t>
            </w:r>
          </w:p>
          <w:p w:rsidR="00C8057A" w:rsidRPr="008D0DD6" w:rsidRDefault="00C8057A" w:rsidP="00C54A02">
            <w:pPr>
              <w:pStyle w:val="50"/>
              <w:shd w:val="clear" w:color="auto" w:fill="auto"/>
              <w:rPr>
                <w:sz w:val="24"/>
                <w:szCs w:val="24"/>
              </w:rPr>
            </w:pPr>
            <w:r w:rsidRPr="008D0DD6">
              <w:rPr>
                <w:sz w:val="24"/>
                <w:szCs w:val="24"/>
              </w:rPr>
              <w:t>Репьева А.А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057A" w:rsidRPr="008D0DD6" w:rsidRDefault="00C8057A" w:rsidP="00CF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Хлестаков и хлестаковщина</w:t>
            </w: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057A" w:rsidRPr="002260F3" w:rsidRDefault="00C8057A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2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подключения пройти по ссылке: </w:t>
            </w:r>
            <w:hyperlink r:id="rId13" w:history="1"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/18-</w:t>
              </w:r>
              <w:proofErr w:type="spellStart"/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obrazy</w:t>
              </w:r>
              <w:proofErr w:type="spellEnd"/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hlestakova</w:t>
              </w:r>
              <w:proofErr w:type="spellEnd"/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chinovnikov</w:t>
              </w:r>
              <w:proofErr w:type="spellEnd"/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komedii</w:t>
              </w:r>
              <w:proofErr w:type="spellEnd"/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gogolya</w:t>
              </w:r>
              <w:proofErr w:type="spellEnd"/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revizor</w:t>
              </w:r>
              <w:proofErr w:type="spellEnd"/>
              <w:r w:rsidRPr="00226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22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57A" w:rsidRPr="008D0DD6" w:rsidRDefault="00C8057A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Прочитать 4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57A" w:rsidRPr="002260F3" w:rsidRDefault="00C8057A" w:rsidP="00C54A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Пересказ 4 действия</w:t>
            </w:r>
          </w:p>
          <w:p w:rsidR="00C8057A" w:rsidRPr="008D0DD6" w:rsidRDefault="00C8057A" w:rsidP="00C54A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работы прислать на электронную почту: </w:t>
            </w:r>
            <w:hyperlink r:id="rId14" w:history="1">
              <w:r w:rsidRPr="008D0D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</w:p>
          <w:p w:rsidR="00C8057A" w:rsidRPr="008D0DD6" w:rsidRDefault="00C8057A" w:rsidP="00C54A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7A" w:rsidRPr="008D0DD6" w:rsidRDefault="00C8057A" w:rsidP="00C54A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7A" w:rsidRPr="008D0DD6" w:rsidRDefault="00C8057A" w:rsidP="00C54A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7A" w:rsidRPr="008D0DD6" w:rsidTr="002260F3">
        <w:trPr>
          <w:trHeight w:val="833"/>
        </w:trPr>
        <w:tc>
          <w:tcPr>
            <w:tcW w:w="675" w:type="dxa"/>
          </w:tcPr>
          <w:p w:rsidR="00C8057A" w:rsidRPr="008D0DD6" w:rsidRDefault="00C8057A" w:rsidP="00C5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57A" w:rsidRPr="008D0DD6" w:rsidRDefault="00C8057A" w:rsidP="00C54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85" w:type="dxa"/>
          </w:tcPr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057A" w:rsidRPr="008D0DD6" w:rsidRDefault="00C8057A" w:rsidP="00C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057A" w:rsidRPr="008D0DD6" w:rsidRDefault="00C8057A" w:rsidP="00C54A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D6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57A" w:rsidRPr="008D0DD6" w:rsidRDefault="00C8057A" w:rsidP="00C54A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ED" w:rsidRPr="008D0DD6" w:rsidRDefault="002D75ED" w:rsidP="00424B3A">
      <w:pPr>
        <w:rPr>
          <w:rFonts w:ascii="Times New Roman" w:hAnsi="Times New Roman" w:cs="Times New Roman"/>
          <w:sz w:val="24"/>
          <w:szCs w:val="24"/>
        </w:rPr>
      </w:pPr>
    </w:p>
    <w:sectPr w:rsidR="002D75ED" w:rsidRPr="008D0DD6" w:rsidSect="005343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36C"/>
    <w:rsid w:val="00042CDA"/>
    <w:rsid w:val="00053B12"/>
    <w:rsid w:val="0006035C"/>
    <w:rsid w:val="00071690"/>
    <w:rsid w:val="000752BA"/>
    <w:rsid w:val="00077042"/>
    <w:rsid w:val="000A753E"/>
    <w:rsid w:val="0010334E"/>
    <w:rsid w:val="001C1B53"/>
    <w:rsid w:val="001D117E"/>
    <w:rsid w:val="001E1B68"/>
    <w:rsid w:val="001F453E"/>
    <w:rsid w:val="00212773"/>
    <w:rsid w:val="002260F3"/>
    <w:rsid w:val="00230A6D"/>
    <w:rsid w:val="002634F8"/>
    <w:rsid w:val="00277A65"/>
    <w:rsid w:val="002B6FFD"/>
    <w:rsid w:val="002D75ED"/>
    <w:rsid w:val="002F61DD"/>
    <w:rsid w:val="003465E0"/>
    <w:rsid w:val="0035083D"/>
    <w:rsid w:val="00392ACF"/>
    <w:rsid w:val="003A5B4E"/>
    <w:rsid w:val="003C5466"/>
    <w:rsid w:val="003F0B44"/>
    <w:rsid w:val="00411D79"/>
    <w:rsid w:val="00424B3A"/>
    <w:rsid w:val="00424D8F"/>
    <w:rsid w:val="004618FC"/>
    <w:rsid w:val="00471A19"/>
    <w:rsid w:val="00484CD6"/>
    <w:rsid w:val="004B0C2E"/>
    <w:rsid w:val="005079E4"/>
    <w:rsid w:val="00534315"/>
    <w:rsid w:val="00543EA9"/>
    <w:rsid w:val="00561FD1"/>
    <w:rsid w:val="00573C1F"/>
    <w:rsid w:val="005967B8"/>
    <w:rsid w:val="005A76CF"/>
    <w:rsid w:val="005D67D8"/>
    <w:rsid w:val="005D73A0"/>
    <w:rsid w:val="00612073"/>
    <w:rsid w:val="00626FA6"/>
    <w:rsid w:val="006C23CD"/>
    <w:rsid w:val="006C7A00"/>
    <w:rsid w:val="006E536C"/>
    <w:rsid w:val="007267DF"/>
    <w:rsid w:val="007F1945"/>
    <w:rsid w:val="008244E1"/>
    <w:rsid w:val="008D0DD6"/>
    <w:rsid w:val="008D6391"/>
    <w:rsid w:val="008F61E7"/>
    <w:rsid w:val="00901187"/>
    <w:rsid w:val="00902DBF"/>
    <w:rsid w:val="0095142F"/>
    <w:rsid w:val="00963AB1"/>
    <w:rsid w:val="00977087"/>
    <w:rsid w:val="00977D36"/>
    <w:rsid w:val="00982D95"/>
    <w:rsid w:val="009A23E8"/>
    <w:rsid w:val="009C78A9"/>
    <w:rsid w:val="00A04249"/>
    <w:rsid w:val="00A157DC"/>
    <w:rsid w:val="00A22D57"/>
    <w:rsid w:val="00AA3492"/>
    <w:rsid w:val="00B45F0C"/>
    <w:rsid w:val="00BA51E5"/>
    <w:rsid w:val="00C50083"/>
    <w:rsid w:val="00C54A02"/>
    <w:rsid w:val="00C73DB3"/>
    <w:rsid w:val="00C8057A"/>
    <w:rsid w:val="00CC0458"/>
    <w:rsid w:val="00CE511D"/>
    <w:rsid w:val="00D358B4"/>
    <w:rsid w:val="00D3736D"/>
    <w:rsid w:val="00D37E1A"/>
    <w:rsid w:val="00D7340D"/>
    <w:rsid w:val="00D86771"/>
    <w:rsid w:val="00D92F64"/>
    <w:rsid w:val="00DA295E"/>
    <w:rsid w:val="00E030BE"/>
    <w:rsid w:val="00E273AD"/>
    <w:rsid w:val="00E4647D"/>
    <w:rsid w:val="00E74138"/>
    <w:rsid w:val="00EC63F3"/>
    <w:rsid w:val="00F31B4D"/>
    <w:rsid w:val="00F473C8"/>
    <w:rsid w:val="00FA5B9E"/>
    <w:rsid w:val="00FA7E1A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E536C"/>
    <w:rPr>
      <w:color w:val="0000FF"/>
      <w:u w:val="single"/>
    </w:rPr>
  </w:style>
  <w:style w:type="character" w:customStyle="1" w:styleId="a5">
    <w:name w:val="Основной текст_"/>
    <w:link w:val="4"/>
    <w:rsid w:val="006E5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6E5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6E536C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6E536C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6">
    <w:name w:val="FollowedHyperlink"/>
    <w:basedOn w:val="a0"/>
    <w:uiPriority w:val="99"/>
    <w:semiHidden/>
    <w:unhideWhenUsed/>
    <w:rsid w:val="001E1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9khRGD42ao" TargetMode="External"/><Relationship Id="rId13" Type="http://schemas.openxmlformats.org/officeDocument/2006/relationships/hyperlink" Target="https://videouroki.net/video/18-obrazy-hlestakova-i-chinovnikov-v-komedii-n-v-gogolya-revizo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uchinina55@mail.ru" TargetMode="External"/><Relationship Id="rId12" Type="http://schemas.openxmlformats.org/officeDocument/2006/relationships/hyperlink" Target="mailto:up373373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18.minobr63.ru/wp-content/uploads/2020/12/test_preobrazovanie_vyrazheniysoderzhashchih_kvadratnye_korni_8_klass.pdf" TargetMode="External"/><Relationship Id="rId11" Type="http://schemas.openxmlformats.org/officeDocument/2006/relationships/hyperlink" Target="https://www.youtube.com/watch?v=aj6y19qUBJM" TargetMode="External"/><Relationship Id="rId5" Type="http://schemas.openxmlformats.org/officeDocument/2006/relationships/hyperlink" Target="mailto:mashulya.mironova.86@inbo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?text=&#1090;&#1077;&#1093;&#1085;&#1080;&#1082;&#1072;%20&#1087;&#1088;&#1099;&#1078;&#1082;&#1072;%20&#1085;&#1086;&#1075;&#1080;%20&#1074;&#1088;&#1086;&#1079;&#1100;%20&#1074;&#1080;&#1076;&#1077;&#1086;&amp;path=wizard&amp;parent-reqid=1606831328598612-789274626141538163900163-production-app-host-vla-web-yp-78&amp;wiz_type=vital&amp;filmId=9651624210286583122" TargetMode="External"/><Relationship Id="rId4" Type="http://schemas.openxmlformats.org/officeDocument/2006/relationships/hyperlink" Target="http://school18.minobr63.ru/wp-content/uploads/2020/12/itogovaya_8_klass.pdf" TargetMode="External"/><Relationship Id="rId9" Type="http://schemas.openxmlformats.org/officeDocument/2006/relationships/hyperlink" Target="mailto:lady.obolenskaja@yandex.ru" TargetMode="External"/><Relationship Id="rId14" Type="http://schemas.openxmlformats.org/officeDocument/2006/relationships/hyperlink" Target="mailto:up3733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ООШ18</dc:creator>
  <cp:lastModifiedBy>Пользователь Windows</cp:lastModifiedBy>
  <cp:revision>4</cp:revision>
  <dcterms:created xsi:type="dcterms:W3CDTF">2020-12-17T14:09:00Z</dcterms:created>
  <dcterms:modified xsi:type="dcterms:W3CDTF">2020-12-18T06:06:00Z</dcterms:modified>
</cp:coreProperties>
</file>